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E9" w:rsidRPr="00643738" w:rsidRDefault="00C17A43" w:rsidP="0064373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北海道知事認定アウトドアガイド一覧表</w:t>
      </w:r>
    </w:p>
    <w:p w:rsidR="00567CE9" w:rsidRDefault="00567CE9"/>
    <w:p w:rsidR="00567CE9" w:rsidRDefault="00567CE9" w:rsidP="00643738">
      <w:pPr>
        <w:jc w:val="right"/>
      </w:pPr>
      <w:r>
        <w:rPr>
          <w:rFonts w:hint="eastAsia"/>
        </w:rPr>
        <w:t>令和　　年　　月　　日</w:t>
      </w:r>
    </w:p>
    <w:p w:rsidR="00567CE9" w:rsidRDefault="00567CE9" w:rsidP="00643738">
      <w:pPr>
        <w:ind w:firstLineChars="2250" w:firstLine="4725"/>
      </w:pPr>
      <w:r>
        <w:rPr>
          <w:rFonts w:hint="eastAsia"/>
        </w:rPr>
        <w:t>所</w:t>
      </w:r>
      <w:r w:rsidR="00643738">
        <w:rPr>
          <w:rFonts w:hint="eastAsia"/>
        </w:rPr>
        <w:t xml:space="preserve"> </w:t>
      </w:r>
      <w:r>
        <w:rPr>
          <w:rFonts w:hint="eastAsia"/>
        </w:rPr>
        <w:t>在</w:t>
      </w:r>
      <w:r w:rsidR="00643738"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567CE9" w:rsidRDefault="00643738" w:rsidP="00643738">
      <w:pPr>
        <w:ind w:firstLineChars="2250" w:firstLine="4725"/>
      </w:pPr>
      <w:r>
        <w:rPr>
          <w:rFonts w:hint="eastAsia"/>
        </w:rPr>
        <w:t>事業者名</w:t>
      </w:r>
    </w:p>
    <w:p w:rsidR="00567CE9" w:rsidRDefault="00567CE9" w:rsidP="00643738">
      <w:pPr>
        <w:ind w:firstLineChars="2250" w:firstLine="4725"/>
      </w:pPr>
      <w:r>
        <w:rPr>
          <w:rFonts w:hint="eastAsia"/>
        </w:rPr>
        <w:t>代表</w:t>
      </w:r>
      <w:r w:rsidR="00643738">
        <w:rPr>
          <w:rFonts w:hint="eastAsia"/>
        </w:rPr>
        <w:t>者</w:t>
      </w:r>
      <w:r>
        <w:rPr>
          <w:rFonts w:hint="eastAsia"/>
        </w:rPr>
        <w:t>役職</w:t>
      </w:r>
    </w:p>
    <w:p w:rsidR="00567CE9" w:rsidRDefault="00567CE9" w:rsidP="00643738">
      <w:pPr>
        <w:ind w:firstLineChars="2250" w:firstLine="4725"/>
      </w:pPr>
      <w:r>
        <w:rPr>
          <w:rFonts w:hint="eastAsia"/>
        </w:rPr>
        <w:t>代表者氏名</w:t>
      </w:r>
      <w:r w:rsidR="00643738">
        <w:rPr>
          <w:rFonts w:hint="eastAsia"/>
        </w:rPr>
        <w:t xml:space="preserve">　　　　　　　　　　　　　　　　　印</w:t>
      </w:r>
    </w:p>
    <w:p w:rsidR="00567CE9" w:rsidRDefault="00567CE9"/>
    <w:p w:rsidR="00C17A43" w:rsidRDefault="00C17A43" w:rsidP="00C17A43">
      <w:pPr>
        <w:jc w:val="center"/>
        <w:rPr>
          <w:rFonts w:hint="eastAsia"/>
        </w:rPr>
      </w:pPr>
    </w:p>
    <w:p w:rsidR="00567CE9" w:rsidRDefault="00C17A43" w:rsidP="00C17A43">
      <w:pPr>
        <w:jc w:val="center"/>
        <w:rPr>
          <w:rFonts w:hint="eastAsia"/>
        </w:rPr>
      </w:pPr>
      <w:r>
        <w:rPr>
          <w:rFonts w:hint="eastAsia"/>
        </w:rPr>
        <w:t>所属する知事認定アウトドアガイドについてご記入下さい。</w:t>
      </w:r>
    </w:p>
    <w:p w:rsidR="00C17A43" w:rsidRDefault="00C17A43" w:rsidP="00C17A43">
      <w:pPr>
        <w:jc w:val="center"/>
      </w:pP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551"/>
        <w:gridCol w:w="2268"/>
        <w:gridCol w:w="3403"/>
      </w:tblGrid>
      <w:tr w:rsidR="00C17A43" w:rsidTr="000055E2">
        <w:tblPrEx>
          <w:tblCellMar>
            <w:top w:w="0" w:type="dxa"/>
            <w:bottom w:w="0" w:type="dxa"/>
          </w:tblCellMar>
        </w:tblPrEx>
        <w:trPr>
          <w:gridBefore w:val="1"/>
          <w:wBefore w:w="540" w:type="dxa"/>
          <w:trHeight w:val="480"/>
        </w:trPr>
        <w:tc>
          <w:tcPr>
            <w:tcW w:w="2551" w:type="dxa"/>
            <w:shd w:val="clear" w:color="auto" w:fill="auto"/>
            <w:vAlign w:val="center"/>
          </w:tcPr>
          <w:p w:rsidR="00C17A43" w:rsidRDefault="000055E2" w:rsidP="000055E2">
            <w:pPr>
              <w:widowControl/>
              <w:jc w:val="center"/>
            </w:pPr>
            <w:r>
              <w:rPr>
                <w:rFonts w:hint="eastAsia"/>
              </w:rPr>
              <w:t>資格区分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7A43" w:rsidRDefault="000055E2" w:rsidP="000055E2">
            <w:pPr>
              <w:widowControl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17A43" w:rsidRDefault="000055E2" w:rsidP="000055E2">
            <w:pPr>
              <w:widowControl/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C17A43" w:rsidTr="000055E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40" w:type="dxa"/>
            <w:vAlign w:val="center"/>
          </w:tcPr>
          <w:p w:rsidR="00C17A43" w:rsidRDefault="000055E2" w:rsidP="000055E2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7A43" w:rsidRDefault="00C17A43" w:rsidP="00C17A43">
            <w:pPr>
              <w:widowControl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7A43" w:rsidRDefault="00C17A43" w:rsidP="00C17A43">
            <w:pPr>
              <w:widowControl/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C17A43" w:rsidRDefault="00C17A43" w:rsidP="00C17A43">
            <w:pPr>
              <w:widowControl/>
            </w:pPr>
          </w:p>
        </w:tc>
      </w:tr>
      <w:tr w:rsidR="00C17A43" w:rsidTr="000055E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40" w:type="dxa"/>
            <w:vAlign w:val="center"/>
          </w:tcPr>
          <w:p w:rsidR="00C17A43" w:rsidRDefault="000055E2" w:rsidP="000055E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7A43" w:rsidRDefault="00C17A43" w:rsidP="00C17A43">
            <w:pPr>
              <w:widowControl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7A43" w:rsidRDefault="00C17A43" w:rsidP="00C17A43">
            <w:pPr>
              <w:widowControl/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C17A43" w:rsidRDefault="00C17A43" w:rsidP="00C17A43">
            <w:pPr>
              <w:widowControl/>
            </w:pPr>
          </w:p>
        </w:tc>
      </w:tr>
      <w:tr w:rsidR="00C17A43" w:rsidTr="000055E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40" w:type="dxa"/>
            <w:vAlign w:val="center"/>
          </w:tcPr>
          <w:p w:rsidR="00C17A43" w:rsidRDefault="000055E2" w:rsidP="000055E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7A43" w:rsidRDefault="00C17A43" w:rsidP="00C17A43">
            <w:pPr>
              <w:widowControl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7A43" w:rsidRDefault="00C17A43" w:rsidP="00C17A43">
            <w:pPr>
              <w:widowControl/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C17A43" w:rsidRDefault="00C17A43" w:rsidP="00C17A43">
            <w:pPr>
              <w:widowControl/>
            </w:pPr>
          </w:p>
        </w:tc>
      </w:tr>
      <w:tr w:rsidR="00C17A43" w:rsidTr="000055E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40" w:type="dxa"/>
            <w:vAlign w:val="center"/>
          </w:tcPr>
          <w:p w:rsidR="00C17A43" w:rsidRDefault="000055E2" w:rsidP="000055E2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7A43" w:rsidRDefault="00C17A43" w:rsidP="00C17A43">
            <w:pPr>
              <w:widowControl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7A43" w:rsidRDefault="00C17A43" w:rsidP="00C17A43">
            <w:pPr>
              <w:widowControl/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C17A43" w:rsidRDefault="00C17A43" w:rsidP="00C17A43">
            <w:pPr>
              <w:widowControl/>
            </w:pPr>
          </w:p>
        </w:tc>
      </w:tr>
      <w:tr w:rsidR="00C17A43" w:rsidTr="000055E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40" w:type="dxa"/>
            <w:vAlign w:val="center"/>
          </w:tcPr>
          <w:p w:rsidR="00C17A43" w:rsidRDefault="000055E2" w:rsidP="000055E2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7A43" w:rsidRDefault="00C17A43" w:rsidP="00C17A43">
            <w:pPr>
              <w:widowControl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7A43" w:rsidRDefault="00C17A43" w:rsidP="00C17A43">
            <w:pPr>
              <w:widowControl/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C17A43" w:rsidRDefault="00C17A43" w:rsidP="00C17A43">
            <w:pPr>
              <w:widowControl/>
            </w:pPr>
          </w:p>
        </w:tc>
      </w:tr>
      <w:tr w:rsidR="00C17A43" w:rsidTr="000055E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40" w:type="dxa"/>
            <w:vAlign w:val="center"/>
          </w:tcPr>
          <w:p w:rsidR="00C17A43" w:rsidRDefault="000055E2" w:rsidP="000055E2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7A43" w:rsidRDefault="00C17A43" w:rsidP="00C17A43">
            <w:pPr>
              <w:widowControl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7A43" w:rsidRDefault="00C17A43" w:rsidP="00C17A43">
            <w:pPr>
              <w:widowControl/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C17A43" w:rsidRDefault="00C17A43" w:rsidP="00C17A43">
            <w:pPr>
              <w:widowControl/>
            </w:pPr>
          </w:p>
        </w:tc>
        <w:bookmarkStart w:id="0" w:name="_GoBack"/>
        <w:bookmarkEnd w:id="0"/>
      </w:tr>
      <w:tr w:rsidR="000055E2" w:rsidTr="000055E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40" w:type="dxa"/>
            <w:vAlign w:val="center"/>
          </w:tcPr>
          <w:p w:rsidR="000055E2" w:rsidRDefault="000055E2" w:rsidP="000055E2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55E2" w:rsidRDefault="000055E2" w:rsidP="00C17A43">
            <w:pPr>
              <w:widowControl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55E2" w:rsidRDefault="000055E2" w:rsidP="00C17A43">
            <w:pPr>
              <w:widowControl/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0055E2" w:rsidRDefault="000055E2" w:rsidP="00C17A43">
            <w:pPr>
              <w:widowControl/>
            </w:pPr>
          </w:p>
        </w:tc>
      </w:tr>
      <w:tr w:rsidR="000055E2" w:rsidTr="000055E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40" w:type="dxa"/>
            <w:vAlign w:val="center"/>
          </w:tcPr>
          <w:p w:rsidR="000055E2" w:rsidRDefault="000055E2" w:rsidP="000055E2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55E2" w:rsidRDefault="000055E2" w:rsidP="00C17A43">
            <w:pPr>
              <w:widowControl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55E2" w:rsidRDefault="000055E2" w:rsidP="00C17A43">
            <w:pPr>
              <w:widowControl/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0055E2" w:rsidRDefault="000055E2" w:rsidP="00C17A43">
            <w:pPr>
              <w:widowControl/>
            </w:pPr>
          </w:p>
        </w:tc>
      </w:tr>
      <w:tr w:rsidR="000055E2" w:rsidTr="000055E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40" w:type="dxa"/>
            <w:vAlign w:val="center"/>
          </w:tcPr>
          <w:p w:rsidR="000055E2" w:rsidRDefault="000055E2" w:rsidP="000055E2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55E2" w:rsidRDefault="000055E2" w:rsidP="00C17A43">
            <w:pPr>
              <w:widowControl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55E2" w:rsidRDefault="000055E2" w:rsidP="00C17A43">
            <w:pPr>
              <w:widowControl/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0055E2" w:rsidRDefault="000055E2" w:rsidP="00C17A43">
            <w:pPr>
              <w:widowControl/>
            </w:pPr>
          </w:p>
        </w:tc>
      </w:tr>
      <w:tr w:rsidR="000055E2" w:rsidTr="000055E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40" w:type="dxa"/>
            <w:vAlign w:val="center"/>
          </w:tcPr>
          <w:p w:rsidR="000055E2" w:rsidRDefault="000055E2" w:rsidP="000055E2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55E2" w:rsidRDefault="000055E2" w:rsidP="00C17A43">
            <w:pPr>
              <w:widowControl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55E2" w:rsidRDefault="000055E2" w:rsidP="00C17A43">
            <w:pPr>
              <w:widowControl/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0055E2" w:rsidRDefault="000055E2" w:rsidP="00C17A43">
            <w:pPr>
              <w:widowControl/>
            </w:pPr>
          </w:p>
        </w:tc>
      </w:tr>
      <w:tr w:rsidR="000055E2" w:rsidTr="000055E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40" w:type="dxa"/>
            <w:vAlign w:val="center"/>
          </w:tcPr>
          <w:p w:rsidR="000055E2" w:rsidRDefault="000055E2" w:rsidP="000055E2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55E2" w:rsidRDefault="000055E2" w:rsidP="00C17A43">
            <w:pPr>
              <w:widowControl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55E2" w:rsidRDefault="000055E2" w:rsidP="00C17A43">
            <w:pPr>
              <w:widowControl/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0055E2" w:rsidRDefault="000055E2" w:rsidP="00C17A43">
            <w:pPr>
              <w:widowControl/>
            </w:pPr>
          </w:p>
        </w:tc>
      </w:tr>
      <w:tr w:rsidR="000055E2" w:rsidTr="000055E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40" w:type="dxa"/>
            <w:vAlign w:val="center"/>
          </w:tcPr>
          <w:p w:rsidR="000055E2" w:rsidRDefault="000055E2" w:rsidP="000055E2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55E2" w:rsidRDefault="000055E2" w:rsidP="00C17A43">
            <w:pPr>
              <w:widowControl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55E2" w:rsidRDefault="000055E2" w:rsidP="00C17A43">
            <w:pPr>
              <w:widowControl/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0055E2" w:rsidRDefault="000055E2" w:rsidP="00C17A43">
            <w:pPr>
              <w:widowControl/>
            </w:pPr>
          </w:p>
        </w:tc>
      </w:tr>
      <w:tr w:rsidR="000055E2" w:rsidTr="000055E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40" w:type="dxa"/>
            <w:vAlign w:val="center"/>
          </w:tcPr>
          <w:p w:rsidR="000055E2" w:rsidRDefault="000055E2" w:rsidP="000055E2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55E2" w:rsidRDefault="000055E2" w:rsidP="00C17A43">
            <w:pPr>
              <w:widowControl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55E2" w:rsidRDefault="000055E2" w:rsidP="00C17A43">
            <w:pPr>
              <w:widowControl/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0055E2" w:rsidRDefault="000055E2" w:rsidP="00C17A43">
            <w:pPr>
              <w:widowControl/>
            </w:pPr>
          </w:p>
        </w:tc>
      </w:tr>
      <w:tr w:rsidR="000055E2" w:rsidTr="000055E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40" w:type="dxa"/>
            <w:vAlign w:val="center"/>
          </w:tcPr>
          <w:p w:rsidR="000055E2" w:rsidRDefault="000055E2" w:rsidP="000055E2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55E2" w:rsidRDefault="000055E2" w:rsidP="00C17A43">
            <w:pPr>
              <w:widowControl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55E2" w:rsidRDefault="000055E2" w:rsidP="00C17A43">
            <w:pPr>
              <w:widowControl/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0055E2" w:rsidRDefault="000055E2" w:rsidP="00C17A43">
            <w:pPr>
              <w:widowControl/>
            </w:pPr>
          </w:p>
        </w:tc>
      </w:tr>
      <w:tr w:rsidR="000055E2" w:rsidTr="000055E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40" w:type="dxa"/>
            <w:vAlign w:val="center"/>
          </w:tcPr>
          <w:p w:rsidR="000055E2" w:rsidRDefault="000055E2" w:rsidP="000055E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55E2" w:rsidRDefault="000055E2" w:rsidP="00C17A43">
            <w:pPr>
              <w:widowControl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55E2" w:rsidRDefault="000055E2" w:rsidP="00C17A43">
            <w:pPr>
              <w:widowControl/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0055E2" w:rsidRDefault="000055E2" w:rsidP="00C17A43">
            <w:pPr>
              <w:widowControl/>
            </w:pPr>
          </w:p>
        </w:tc>
      </w:tr>
    </w:tbl>
    <w:p w:rsidR="00D94C96" w:rsidRDefault="00D94C96" w:rsidP="00643738">
      <w:pPr>
        <w:ind w:firstLineChars="200" w:firstLine="420"/>
      </w:pPr>
    </w:p>
    <w:sectPr w:rsidR="00D94C96" w:rsidSect="00643738">
      <w:pgSz w:w="11906" w:h="16838" w:code="9"/>
      <w:pgMar w:top="1021" w:right="1134" w:bottom="1021" w:left="1134" w:header="851" w:footer="992" w:gutter="0"/>
      <w:cols w:space="425"/>
      <w:docGrid w:type="line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E9"/>
    <w:rsid w:val="000055E2"/>
    <w:rsid w:val="001A55C8"/>
    <w:rsid w:val="002C257C"/>
    <w:rsid w:val="004F549E"/>
    <w:rsid w:val="00567CE9"/>
    <w:rsid w:val="00643738"/>
    <w:rsid w:val="00BC4609"/>
    <w:rsid w:val="00C17A43"/>
    <w:rsid w:val="00D9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7CE9"/>
    <w:pPr>
      <w:jc w:val="center"/>
    </w:pPr>
  </w:style>
  <w:style w:type="character" w:customStyle="1" w:styleId="a4">
    <w:name w:val="記 (文字)"/>
    <w:basedOn w:val="a0"/>
    <w:link w:val="a3"/>
    <w:uiPriority w:val="99"/>
    <w:rsid w:val="00567CE9"/>
  </w:style>
  <w:style w:type="paragraph" w:styleId="a5">
    <w:name w:val="Closing"/>
    <w:basedOn w:val="a"/>
    <w:link w:val="a6"/>
    <w:uiPriority w:val="99"/>
    <w:unhideWhenUsed/>
    <w:rsid w:val="00567CE9"/>
    <w:pPr>
      <w:jc w:val="right"/>
    </w:pPr>
  </w:style>
  <w:style w:type="character" w:customStyle="1" w:styleId="a6">
    <w:name w:val="結語 (文字)"/>
    <w:basedOn w:val="a0"/>
    <w:link w:val="a5"/>
    <w:uiPriority w:val="99"/>
    <w:rsid w:val="00567CE9"/>
  </w:style>
  <w:style w:type="table" w:styleId="a7">
    <w:name w:val="Table Grid"/>
    <w:basedOn w:val="a1"/>
    <w:uiPriority w:val="59"/>
    <w:rsid w:val="00BC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7CE9"/>
    <w:pPr>
      <w:jc w:val="center"/>
    </w:pPr>
  </w:style>
  <w:style w:type="character" w:customStyle="1" w:styleId="a4">
    <w:name w:val="記 (文字)"/>
    <w:basedOn w:val="a0"/>
    <w:link w:val="a3"/>
    <w:uiPriority w:val="99"/>
    <w:rsid w:val="00567CE9"/>
  </w:style>
  <w:style w:type="paragraph" w:styleId="a5">
    <w:name w:val="Closing"/>
    <w:basedOn w:val="a"/>
    <w:link w:val="a6"/>
    <w:uiPriority w:val="99"/>
    <w:unhideWhenUsed/>
    <w:rsid w:val="00567CE9"/>
    <w:pPr>
      <w:jc w:val="right"/>
    </w:pPr>
  </w:style>
  <w:style w:type="character" w:customStyle="1" w:styleId="a6">
    <w:name w:val="結語 (文字)"/>
    <w:basedOn w:val="a0"/>
    <w:link w:val="a5"/>
    <w:uiPriority w:val="99"/>
    <w:rsid w:val="00567CE9"/>
  </w:style>
  <w:style w:type="table" w:styleId="a7">
    <w:name w:val="Table Grid"/>
    <w:basedOn w:val="a1"/>
    <w:uiPriority w:val="59"/>
    <w:rsid w:val="00BC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2020-06-20T08:30:00Z</dcterms:created>
  <dcterms:modified xsi:type="dcterms:W3CDTF">2020-06-20T08:30:00Z</dcterms:modified>
</cp:coreProperties>
</file>